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14755" w14:textId="77777777" w:rsidR="00A544AB" w:rsidRDefault="00A544AB" w:rsidP="00A544AB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7D1922">
        <w:rPr>
          <w:rFonts w:ascii="仿宋" w:eastAsia="仿宋" w:hAnsi="仿宋" w:hint="eastAsia"/>
          <w:sz w:val="32"/>
          <w:szCs w:val="32"/>
        </w:rPr>
        <w:t>6</w:t>
      </w:r>
    </w:p>
    <w:p w14:paraId="32DA5608" w14:textId="77777777" w:rsidR="00A544AB" w:rsidRDefault="00A544AB" w:rsidP="00A544AB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14:paraId="7D2335B0" w14:textId="77777777" w:rsidR="00A544AB" w:rsidRDefault="00A544AB" w:rsidP="00A544AB">
      <w:pPr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2022</w:t>
      </w:r>
      <w:r w:rsidRPr="002A3BD6">
        <w:rPr>
          <w:rFonts w:ascii="仿宋" w:eastAsia="仿宋" w:hAnsi="仿宋" w:hint="eastAsia"/>
          <w:b/>
          <w:sz w:val="36"/>
          <w:szCs w:val="36"/>
        </w:rPr>
        <w:t>年西安市</w:t>
      </w:r>
      <w:r>
        <w:rPr>
          <w:rFonts w:ascii="仿宋" w:eastAsia="仿宋" w:hAnsi="仿宋" w:hint="eastAsia"/>
          <w:b/>
          <w:sz w:val="36"/>
          <w:szCs w:val="36"/>
        </w:rPr>
        <w:t>统战理论研究优秀成果参评目录</w:t>
      </w:r>
    </w:p>
    <w:p w14:paraId="4ACF9766" w14:textId="77777777" w:rsidR="00A544AB" w:rsidRDefault="00A544AB" w:rsidP="00A544AB">
      <w:pPr>
        <w:jc w:val="center"/>
        <w:rPr>
          <w:rFonts w:ascii="仿宋" w:eastAsia="仿宋" w:hAnsi="仿宋"/>
          <w:b/>
          <w:sz w:val="36"/>
          <w:szCs w:val="36"/>
        </w:rPr>
      </w:pPr>
    </w:p>
    <w:p w14:paraId="18F004A4" w14:textId="77777777" w:rsidR="00A544AB" w:rsidRPr="00861326" w:rsidRDefault="00A544AB" w:rsidP="00A544AB">
      <w:pPr>
        <w:jc w:val="left"/>
        <w:rPr>
          <w:rFonts w:ascii="仿宋" w:eastAsia="仿宋" w:hAnsi="仿宋"/>
          <w:sz w:val="32"/>
          <w:szCs w:val="32"/>
        </w:rPr>
      </w:pPr>
      <w:r w:rsidRPr="00861326">
        <w:rPr>
          <w:rFonts w:ascii="仿宋" w:eastAsia="仿宋" w:hAnsi="仿宋" w:hint="eastAsia"/>
          <w:sz w:val="32"/>
          <w:szCs w:val="32"/>
        </w:rPr>
        <w:t>单位名称（盖章）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984"/>
        <w:gridCol w:w="2410"/>
        <w:gridCol w:w="3027"/>
      </w:tblGrid>
      <w:tr w:rsidR="00A544AB" w:rsidRPr="00EF272D" w14:paraId="5C97B3A9" w14:textId="77777777" w:rsidTr="00EF6D3C">
        <w:tc>
          <w:tcPr>
            <w:tcW w:w="1101" w:type="dxa"/>
          </w:tcPr>
          <w:p w14:paraId="4AEEC039" w14:textId="77777777" w:rsidR="00A544AB" w:rsidRPr="00EF272D" w:rsidRDefault="00A544AB" w:rsidP="0069712D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EF272D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1984" w:type="dxa"/>
          </w:tcPr>
          <w:p w14:paraId="445130D6" w14:textId="77777777" w:rsidR="00A544AB" w:rsidRPr="00EF272D" w:rsidRDefault="00A544AB" w:rsidP="0069712D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EF272D">
              <w:rPr>
                <w:rFonts w:ascii="仿宋" w:eastAsia="仿宋" w:hAnsi="仿宋" w:hint="eastAsia"/>
                <w:sz w:val="32"/>
                <w:szCs w:val="32"/>
              </w:rPr>
              <w:t>申报单位</w:t>
            </w:r>
          </w:p>
        </w:tc>
        <w:tc>
          <w:tcPr>
            <w:tcW w:w="2410" w:type="dxa"/>
          </w:tcPr>
          <w:p w14:paraId="79CB4B52" w14:textId="77777777" w:rsidR="00A544AB" w:rsidRPr="00EF272D" w:rsidRDefault="00A544AB" w:rsidP="0069712D">
            <w:pPr>
              <w:spacing w:line="560" w:lineRule="exact"/>
              <w:ind w:firstLineChars="50" w:firstLine="16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EF272D">
              <w:rPr>
                <w:rFonts w:ascii="仿宋" w:eastAsia="仿宋" w:hAnsi="仿宋" w:hint="eastAsia"/>
                <w:sz w:val="32"/>
                <w:szCs w:val="32"/>
              </w:rPr>
              <w:t>成果作者</w:t>
            </w:r>
          </w:p>
        </w:tc>
        <w:tc>
          <w:tcPr>
            <w:tcW w:w="3027" w:type="dxa"/>
          </w:tcPr>
          <w:p w14:paraId="071570DE" w14:textId="77777777" w:rsidR="00A544AB" w:rsidRPr="00EF272D" w:rsidRDefault="00A544AB" w:rsidP="0069712D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EF272D">
              <w:rPr>
                <w:rFonts w:ascii="仿宋" w:eastAsia="仿宋" w:hAnsi="仿宋" w:hint="eastAsia"/>
                <w:sz w:val="32"/>
                <w:szCs w:val="32"/>
              </w:rPr>
              <w:t>成果名称</w:t>
            </w:r>
          </w:p>
        </w:tc>
      </w:tr>
      <w:tr w:rsidR="00A544AB" w:rsidRPr="00EF272D" w14:paraId="687E5A38" w14:textId="77777777" w:rsidTr="00EF6D3C">
        <w:tc>
          <w:tcPr>
            <w:tcW w:w="1101" w:type="dxa"/>
          </w:tcPr>
          <w:p w14:paraId="42D45161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6642E129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2EC4C374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4D8AFFA6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4AB" w:rsidRPr="00EF272D" w14:paraId="13512AE9" w14:textId="77777777" w:rsidTr="00EF6D3C">
        <w:tc>
          <w:tcPr>
            <w:tcW w:w="1101" w:type="dxa"/>
          </w:tcPr>
          <w:p w14:paraId="52580B28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16B0DE31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1A48BD6B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73976D83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4AB" w:rsidRPr="00EF272D" w14:paraId="79AAC602" w14:textId="77777777" w:rsidTr="00EF6D3C">
        <w:tc>
          <w:tcPr>
            <w:tcW w:w="1101" w:type="dxa"/>
          </w:tcPr>
          <w:p w14:paraId="2BE7EAE9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7B2BC44F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5916F878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6146F17A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4AB" w:rsidRPr="00EF272D" w14:paraId="150240A2" w14:textId="77777777" w:rsidTr="00EF6D3C">
        <w:tc>
          <w:tcPr>
            <w:tcW w:w="1101" w:type="dxa"/>
          </w:tcPr>
          <w:p w14:paraId="277B4220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3EA481CB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48141D1D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46ADCF9B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4AB" w:rsidRPr="00EF272D" w14:paraId="63CAFE52" w14:textId="77777777" w:rsidTr="00EF6D3C">
        <w:tc>
          <w:tcPr>
            <w:tcW w:w="1101" w:type="dxa"/>
          </w:tcPr>
          <w:p w14:paraId="127639BB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5C917B38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54310DB3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78E77D9E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4AB" w:rsidRPr="00EF272D" w14:paraId="1D68D6E9" w14:textId="77777777" w:rsidTr="00EF6D3C">
        <w:tc>
          <w:tcPr>
            <w:tcW w:w="1101" w:type="dxa"/>
          </w:tcPr>
          <w:p w14:paraId="7D8B8D97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6DC3D915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0D6BE4F5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7F3B34E3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4AB" w:rsidRPr="00EF272D" w14:paraId="3828AD3A" w14:textId="77777777" w:rsidTr="00EF6D3C">
        <w:tc>
          <w:tcPr>
            <w:tcW w:w="1101" w:type="dxa"/>
          </w:tcPr>
          <w:p w14:paraId="5A097897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386431CA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76D6F2AA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2F284D42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4AB" w:rsidRPr="00EF272D" w14:paraId="613B3C78" w14:textId="77777777" w:rsidTr="00EF6D3C">
        <w:tc>
          <w:tcPr>
            <w:tcW w:w="1101" w:type="dxa"/>
          </w:tcPr>
          <w:p w14:paraId="0B8A5228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547E71F7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11E6FBBB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6553F718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4AB" w:rsidRPr="00EF272D" w14:paraId="644A28C5" w14:textId="77777777" w:rsidTr="00EF6D3C">
        <w:tc>
          <w:tcPr>
            <w:tcW w:w="1101" w:type="dxa"/>
          </w:tcPr>
          <w:p w14:paraId="388B9EE3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5F5B3564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491C2FBE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596073DF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4AB" w:rsidRPr="00EF272D" w14:paraId="28F9E7B6" w14:textId="77777777" w:rsidTr="00EF6D3C">
        <w:tc>
          <w:tcPr>
            <w:tcW w:w="1101" w:type="dxa"/>
          </w:tcPr>
          <w:p w14:paraId="0C0B09F3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1E8976D6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1AA0B521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22516E1C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4AB" w:rsidRPr="00EF272D" w14:paraId="4321297E" w14:textId="77777777" w:rsidTr="00EF6D3C">
        <w:tc>
          <w:tcPr>
            <w:tcW w:w="1101" w:type="dxa"/>
          </w:tcPr>
          <w:p w14:paraId="163B0C28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724E289B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3B78A67D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1E97DDB5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4AB" w:rsidRPr="00EF272D" w14:paraId="0D8F8DF1" w14:textId="77777777" w:rsidTr="00EF6D3C">
        <w:tc>
          <w:tcPr>
            <w:tcW w:w="1101" w:type="dxa"/>
          </w:tcPr>
          <w:p w14:paraId="6A419E36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725F7CD8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544554A4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02CD0042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4AB" w:rsidRPr="00EF272D" w14:paraId="4D25589A" w14:textId="77777777" w:rsidTr="00EF6D3C">
        <w:tc>
          <w:tcPr>
            <w:tcW w:w="1101" w:type="dxa"/>
          </w:tcPr>
          <w:p w14:paraId="5744FF3D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D00A9D8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6D807F69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75A4C4F8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4AB" w:rsidRPr="00EF272D" w14:paraId="26210BD8" w14:textId="77777777" w:rsidTr="00EF6D3C">
        <w:tc>
          <w:tcPr>
            <w:tcW w:w="1101" w:type="dxa"/>
          </w:tcPr>
          <w:p w14:paraId="2CC4E530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189922BB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45D60D91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3FD33EE7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4AB" w:rsidRPr="00EF272D" w14:paraId="4B367C04" w14:textId="77777777" w:rsidTr="00EF6D3C">
        <w:tc>
          <w:tcPr>
            <w:tcW w:w="1101" w:type="dxa"/>
          </w:tcPr>
          <w:p w14:paraId="5CD034D5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3A87C7A4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0602A683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2EBAB174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4AB" w:rsidRPr="00EF272D" w14:paraId="73EFE28F" w14:textId="77777777" w:rsidTr="00EF6D3C">
        <w:tc>
          <w:tcPr>
            <w:tcW w:w="1101" w:type="dxa"/>
          </w:tcPr>
          <w:p w14:paraId="04408D3C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3B76D9DD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5990CD6C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232595C8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4AB" w:rsidRPr="00EF272D" w14:paraId="3E5C94B9" w14:textId="77777777" w:rsidTr="00EF6D3C">
        <w:tc>
          <w:tcPr>
            <w:tcW w:w="1101" w:type="dxa"/>
          </w:tcPr>
          <w:p w14:paraId="54D37E09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14:paraId="5097034C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0" w:type="dxa"/>
          </w:tcPr>
          <w:p w14:paraId="4C666741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027" w:type="dxa"/>
          </w:tcPr>
          <w:p w14:paraId="0F9410FE" w14:textId="77777777" w:rsidR="00A544AB" w:rsidRPr="00EF272D" w:rsidRDefault="00A544AB" w:rsidP="00EF6D3C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14:paraId="00C25CBF" w14:textId="77777777" w:rsidR="00A544AB" w:rsidRPr="00262EAB" w:rsidRDefault="00A544AB" w:rsidP="00A544AB">
      <w:pPr>
        <w:spacing w:line="580" w:lineRule="exact"/>
        <w:rPr>
          <w:rFonts w:ascii="黑体" w:eastAsia="黑体" w:hAnsi="黑体"/>
          <w:sz w:val="32"/>
          <w:szCs w:val="32"/>
        </w:rPr>
      </w:pPr>
    </w:p>
    <w:sectPr w:rsidR="00A544AB" w:rsidRPr="00262EAB" w:rsidSect="006F7BC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A9E02" w14:textId="77777777" w:rsidR="00F87167" w:rsidRDefault="00F87167" w:rsidP="00A544AB">
      <w:r>
        <w:separator/>
      </w:r>
    </w:p>
  </w:endnote>
  <w:endnote w:type="continuationSeparator" w:id="0">
    <w:p w14:paraId="5C76D958" w14:textId="77777777" w:rsidR="00F87167" w:rsidRDefault="00F87167" w:rsidP="00A54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D39C" w14:textId="77777777" w:rsidR="00E2576E" w:rsidRDefault="00602931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1922" w:rsidRPr="007D1922">
      <w:rPr>
        <w:noProof/>
        <w:lang w:val="zh-CN"/>
      </w:rPr>
      <w:t>2</w:t>
    </w:r>
    <w:r>
      <w:fldChar w:fldCharType="end"/>
    </w:r>
  </w:p>
  <w:p w14:paraId="2139EA94" w14:textId="77777777" w:rsidR="00E2576E" w:rsidRDefault="00F8716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2A05A" w14:textId="77777777" w:rsidR="00F87167" w:rsidRDefault="00F87167" w:rsidP="00A544AB">
      <w:r>
        <w:separator/>
      </w:r>
    </w:p>
  </w:footnote>
  <w:footnote w:type="continuationSeparator" w:id="0">
    <w:p w14:paraId="0DD0313D" w14:textId="77777777" w:rsidR="00F87167" w:rsidRDefault="00F87167" w:rsidP="00A544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C89"/>
    <w:rsid w:val="00322C45"/>
    <w:rsid w:val="00602931"/>
    <w:rsid w:val="0069712D"/>
    <w:rsid w:val="007D1922"/>
    <w:rsid w:val="008D563E"/>
    <w:rsid w:val="008E4ED0"/>
    <w:rsid w:val="00963EFB"/>
    <w:rsid w:val="00A544AB"/>
    <w:rsid w:val="00B67C89"/>
    <w:rsid w:val="00F8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36EB4B"/>
  <w15:docId w15:val="{5EBFFEB0-F069-46CB-818C-5D431CCC3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4A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44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44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44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44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婷婷 赵</cp:lastModifiedBy>
  <cp:revision>5</cp:revision>
  <dcterms:created xsi:type="dcterms:W3CDTF">2022-04-15T07:41:00Z</dcterms:created>
  <dcterms:modified xsi:type="dcterms:W3CDTF">2022-04-15T15:39:00Z</dcterms:modified>
</cp:coreProperties>
</file>